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11" w:type="dxa"/>
        <w:tblInd w:w="5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"/>
        <w:gridCol w:w="1695"/>
        <w:gridCol w:w="245"/>
        <w:gridCol w:w="197"/>
        <w:gridCol w:w="853"/>
        <w:gridCol w:w="494"/>
        <w:gridCol w:w="215"/>
        <w:gridCol w:w="285"/>
        <w:gridCol w:w="435"/>
        <w:gridCol w:w="428"/>
        <w:gridCol w:w="422"/>
        <w:gridCol w:w="337"/>
        <w:gridCol w:w="514"/>
        <w:gridCol w:w="239"/>
        <w:gridCol w:w="611"/>
        <w:gridCol w:w="28"/>
        <w:gridCol w:w="812"/>
        <w:gridCol w:w="1276"/>
        <w:gridCol w:w="863"/>
        <w:gridCol w:w="843"/>
        <w:gridCol w:w="141"/>
        <w:gridCol w:w="160"/>
      </w:tblGrid>
      <w:tr w:rsidR="007A2B8C" w:rsidRPr="00C55ABC" w:rsidTr="00FA2F40">
        <w:trPr>
          <w:trHeight w:val="25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gridAfter w:val="1"/>
          <w:wAfter w:w="160" w:type="dxa"/>
          <w:trHeight w:val="315"/>
        </w:trPr>
        <w:tc>
          <w:tcPr>
            <w:tcW w:w="113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B96B9B" w:rsidRDefault="007A2B8C" w:rsidP="007C6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96B9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RYBY - RYBY MRO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Ż</w:t>
            </w:r>
            <w:r w:rsidRPr="00B96B9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ONE </w:t>
            </w:r>
          </w:p>
        </w:tc>
      </w:tr>
      <w:tr w:rsidR="007A2B8C" w:rsidRPr="00C55ABC" w:rsidTr="00FA2F40">
        <w:trPr>
          <w:trHeight w:val="37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B96B9B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B96B9B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 xml:space="preserve">ZAŁĄCZNIK NR </w:t>
            </w:r>
            <w:smartTag w:uri="urn:schemas-microsoft-com:office:smarttags" w:element="metricconverter">
              <w:smartTagPr>
                <w:attr w:name="ProductID" w:val="1C"/>
              </w:smartTagPr>
              <w:r w:rsidRPr="00B96B9B">
                <w:rPr>
                  <w:rFonts w:ascii="Arial" w:hAnsi="Arial" w:cs="Arial"/>
                  <w:b/>
                  <w:i/>
                  <w:sz w:val="18"/>
                  <w:szCs w:val="18"/>
                  <w:lang w:eastAsia="pl-PL"/>
                </w:rPr>
                <w:t>1C</w:t>
              </w:r>
            </w:smartTag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B96B9B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8944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firmy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gridAfter w:val="1"/>
          <w:wAfter w:w="160" w:type="dxa"/>
          <w:trHeight w:val="345"/>
        </w:trPr>
        <w:tc>
          <w:tcPr>
            <w:tcW w:w="113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96B9B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  <w:p w:rsidR="007A2B8C" w:rsidRPr="00B96B9B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7A2B8C" w:rsidRPr="00C55ABC" w:rsidTr="007D5B27">
        <w:trPr>
          <w:gridAfter w:val="2"/>
          <w:wAfter w:w="301" w:type="dxa"/>
          <w:trHeight w:val="25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D5B2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D5B27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D5B2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D5B27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7A2B8C" w:rsidRPr="00C55ABC" w:rsidTr="007D5B27">
        <w:trPr>
          <w:gridAfter w:val="2"/>
          <w:wAfter w:w="301" w:type="dxa"/>
          <w:trHeight w:val="45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34193" w:rsidRPr="00C55ABC" w:rsidTr="007313DE">
        <w:trPr>
          <w:gridAfter w:val="2"/>
          <w:wAfter w:w="301" w:type="dxa"/>
          <w:trHeight w:val="3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061124" w:rsidRDefault="00334193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D93D10" w:rsidRDefault="00334193" w:rsidP="00D02F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Filet z morszczuka bez skóry, bez glazury SHP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8A54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2B6CF5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bez skóry, bez glazury SHP</w:t>
            </w:r>
          </w:p>
        </w:tc>
      </w:tr>
      <w:tr w:rsidR="00334193" w:rsidRPr="00C55ABC" w:rsidTr="007313DE">
        <w:trPr>
          <w:gridAfter w:val="2"/>
          <w:wAfter w:w="301" w:type="dxa"/>
          <w:trHeight w:val="3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061124" w:rsidRDefault="00334193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D93D10" w:rsidRDefault="00334193" w:rsidP="00D02F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Tilapia filet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IQF 25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2B6CF5" w:rsidRDefault="009F227C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IQF 25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334193" w:rsidRPr="00C55ABC" w:rsidTr="001A75A1">
        <w:trPr>
          <w:gridAfter w:val="2"/>
          <w:wAfter w:w="301" w:type="dxa"/>
          <w:trHeight w:val="2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Pr="00061124" w:rsidRDefault="00334193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D93D10" w:rsidRDefault="00334193" w:rsidP="00D02F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Dorsz filet 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br/>
              <w:t>bez lodu (10 % glazury)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Pr="00BF4A88" w:rsidRDefault="00B66238" w:rsidP="00F85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4A88">
              <w:rPr>
                <w:rFonts w:ascii="Arial" w:hAnsi="Arial" w:cs="Arial"/>
                <w:sz w:val="20"/>
                <w:szCs w:val="20"/>
                <w:lang w:eastAsia="pl-PL"/>
              </w:rPr>
              <w:t>bez lodu (10 % glazury)</w:t>
            </w:r>
          </w:p>
          <w:p w:rsidR="00334193" w:rsidRPr="007A0277" w:rsidRDefault="00334193" w:rsidP="003072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(bez ości)</w:t>
            </w:r>
          </w:p>
        </w:tc>
      </w:tr>
      <w:tr w:rsidR="005F28D4" w:rsidRPr="00C55ABC" w:rsidTr="001A75A1">
        <w:trPr>
          <w:gridAfter w:val="2"/>
          <w:wAfter w:w="301" w:type="dxa"/>
          <w:trHeight w:val="2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061124" w:rsidRDefault="005F28D4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D4" w:rsidRPr="00D93D10" w:rsidRDefault="005F28D4" w:rsidP="004316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Miruna</w:t>
            </w:r>
            <w:r w:rsidR="004316E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filet </w:t>
            </w:r>
            <w:r w:rsidR="004316E5">
              <w:rPr>
                <w:rFonts w:ascii="Arial" w:hAnsi="Arial" w:cs="Arial"/>
                <w:sz w:val="18"/>
                <w:szCs w:val="18"/>
                <w:lang w:eastAsia="pl-PL"/>
              </w:rPr>
              <w:br/>
              <w:t>(bez skóry, bez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glazury)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6E3C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2B6CF5" w:rsidRDefault="00B66238" w:rsidP="006E3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Default="005F28D4" w:rsidP="005F2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bez skóry, bez glazury</w:t>
            </w:r>
            <w:r w:rsidR="008C290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175-225g pakowany w tafle po 6,8-9 kg</w:t>
            </w:r>
          </w:p>
        </w:tc>
      </w:tr>
      <w:tr w:rsidR="005F28D4" w:rsidRPr="00C55ABC" w:rsidTr="007313DE">
        <w:trPr>
          <w:gridAfter w:val="2"/>
          <w:wAfter w:w="301" w:type="dxa"/>
          <w:trHeight w:val="5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061124" w:rsidRDefault="005F28D4" w:rsidP="0006112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D4" w:rsidRPr="00D93D10" w:rsidRDefault="005F28D4" w:rsidP="00D02F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>Makrela wędzona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2B6CF5" w:rsidRDefault="00B66238" w:rsidP="00F753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</w:t>
            </w: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aga 1 sztuki - min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7A0277">
                <w:rPr>
                  <w:rFonts w:ascii="Arial" w:hAnsi="Arial" w:cs="Arial"/>
                  <w:sz w:val="18"/>
                  <w:szCs w:val="18"/>
                  <w:lang w:eastAsia="pl-PL"/>
                </w:rPr>
                <w:t>300 g</w:t>
              </w:r>
            </w:smartTag>
          </w:p>
        </w:tc>
      </w:tr>
      <w:tr w:rsidR="00B66238" w:rsidRPr="00C55ABC" w:rsidTr="007313DE">
        <w:trPr>
          <w:gridAfter w:val="2"/>
          <w:wAfter w:w="301" w:type="dxa"/>
          <w:trHeight w:val="5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061124" w:rsidRDefault="00B66238" w:rsidP="0006112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38" w:rsidRPr="00D93D10" w:rsidRDefault="00B66238" w:rsidP="00D02F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Śledź filet typu Matias 1 kg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Default="00B66238" w:rsidP="00F753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66238" w:rsidRPr="00C55ABC" w:rsidTr="007313DE">
        <w:trPr>
          <w:gridAfter w:val="2"/>
          <w:wAfter w:w="301" w:type="dxa"/>
          <w:trHeight w:val="5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061124" w:rsidRDefault="00B66238" w:rsidP="0006112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38" w:rsidRDefault="00B66238" w:rsidP="00D02F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Łosoś wędzony plastry bez skóry norweski 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Default="00B66238" w:rsidP="00F753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66238" w:rsidRPr="00C55ABC" w:rsidTr="007313DE">
        <w:trPr>
          <w:gridAfter w:val="2"/>
          <w:wAfter w:w="301" w:type="dxa"/>
          <w:trHeight w:val="5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061124" w:rsidRDefault="00B66238" w:rsidP="0006112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38" w:rsidRDefault="00B66238" w:rsidP="00D02F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Filet z pstrąga ze skórą świeży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9912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Default="00B66238" w:rsidP="00F753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Pr="007A0277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6238" w:rsidRDefault="00B66238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7A2B8C" w:rsidRDefault="007A2B8C" w:rsidP="004510B7">
      <w:pPr>
        <w:rPr>
          <w:rFonts w:ascii="Arial" w:hAnsi="Arial" w:cs="Arial"/>
          <w:sz w:val="18"/>
          <w:szCs w:val="18"/>
        </w:rPr>
      </w:pPr>
    </w:p>
    <w:p w:rsidR="009F227C" w:rsidRPr="00B54784" w:rsidRDefault="009F227C" w:rsidP="009F227C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9F227C" w:rsidRPr="00B54784" w:rsidRDefault="009F227C" w:rsidP="009F227C">
      <w:pPr>
        <w:pStyle w:val="Default"/>
        <w:rPr>
          <w:sz w:val="18"/>
          <w:szCs w:val="18"/>
        </w:rPr>
      </w:pPr>
    </w:p>
    <w:p w:rsidR="009F227C" w:rsidRPr="00B54784" w:rsidRDefault="009F227C" w:rsidP="009F227C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9F227C" w:rsidRPr="00B54784" w:rsidRDefault="009F227C" w:rsidP="009F227C">
      <w:pPr>
        <w:pStyle w:val="Default"/>
        <w:rPr>
          <w:sz w:val="18"/>
          <w:szCs w:val="18"/>
        </w:rPr>
      </w:pPr>
    </w:p>
    <w:p w:rsidR="009F227C" w:rsidRPr="00B54784" w:rsidRDefault="009F227C" w:rsidP="009F227C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9F227C" w:rsidRPr="00B54784" w:rsidRDefault="009F227C" w:rsidP="009F227C">
      <w:pPr>
        <w:pStyle w:val="Default"/>
        <w:rPr>
          <w:b/>
          <w:bCs/>
          <w:sz w:val="18"/>
          <w:szCs w:val="18"/>
        </w:rPr>
      </w:pPr>
    </w:p>
    <w:p w:rsidR="009F227C" w:rsidRPr="00B54784" w:rsidRDefault="009F227C" w:rsidP="009F227C">
      <w:pPr>
        <w:pStyle w:val="Default"/>
        <w:ind w:left="57" w:firstLine="57"/>
        <w:rPr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</w:t>
      </w:r>
      <w:r>
        <w:rPr>
          <w:sz w:val="18"/>
          <w:szCs w:val="18"/>
        </w:rPr>
        <w:t>......................................................</w:t>
      </w:r>
      <w:r w:rsidRPr="00B54784">
        <w:rPr>
          <w:sz w:val="18"/>
          <w:szCs w:val="18"/>
        </w:rPr>
        <w:t>........................................................</w:t>
      </w:r>
    </w:p>
    <w:p w:rsidR="009F227C" w:rsidRPr="00B54784" w:rsidRDefault="009F227C" w:rsidP="009F227C">
      <w:pPr>
        <w:pStyle w:val="Default"/>
        <w:rPr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Pr="00B54784" w:rsidRDefault="009F227C" w:rsidP="009F227C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9F227C" w:rsidTr="00E32C6E">
        <w:tc>
          <w:tcPr>
            <w:tcW w:w="4110" w:type="dxa"/>
          </w:tcPr>
          <w:p w:rsidR="009F227C" w:rsidRPr="005F2AB1" w:rsidRDefault="009F227C" w:rsidP="00E32C6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5F2AB1">
              <w:rPr>
                <w:b/>
                <w:color w:val="auto"/>
                <w:sz w:val="16"/>
                <w:szCs w:val="16"/>
              </w:rPr>
              <w:t>PODPISY</w:t>
            </w:r>
          </w:p>
          <w:p w:rsidR="009F227C" w:rsidRPr="005F2AB1" w:rsidRDefault="009F227C" w:rsidP="00E32C6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</w:tcPr>
          <w:p w:rsidR="009F227C" w:rsidRPr="005F2AB1" w:rsidRDefault="009F227C" w:rsidP="00E32C6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5F2AB1"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9F227C" w:rsidRPr="005F2AB1" w:rsidRDefault="009F227C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9F227C" w:rsidRPr="005F2AB1" w:rsidRDefault="009F227C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9F227C" w:rsidRPr="005F2AB1" w:rsidRDefault="009F227C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9F227C" w:rsidRPr="005F2AB1" w:rsidRDefault="009F227C" w:rsidP="00E32C6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7A2B8C" w:rsidRPr="00FF534E" w:rsidRDefault="007A2B8C" w:rsidP="009F227C">
      <w:pPr>
        <w:rPr>
          <w:rFonts w:ascii="Arial" w:hAnsi="Arial" w:cs="Arial"/>
          <w:sz w:val="18"/>
          <w:szCs w:val="18"/>
        </w:rPr>
      </w:pPr>
    </w:p>
    <w:sectPr w:rsidR="007A2B8C" w:rsidRPr="00FF534E" w:rsidSect="009F227C">
      <w:headerReference w:type="default" r:id="rId7"/>
      <w:footerReference w:type="default" r:id="rId8"/>
      <w:pgSz w:w="11906" w:h="16838"/>
      <w:pgMar w:top="851" w:right="284" w:bottom="510" w:left="39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C05" w:rsidRDefault="005B1C05" w:rsidP="00463649">
      <w:pPr>
        <w:spacing w:after="0" w:line="240" w:lineRule="auto"/>
      </w:pPr>
      <w:r>
        <w:separator/>
      </w:r>
    </w:p>
  </w:endnote>
  <w:endnote w:type="continuationSeparator" w:id="1">
    <w:p w:rsidR="005B1C05" w:rsidRDefault="005B1C05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22" w:type="pct"/>
      <w:tblInd w:w="-34" w:type="dxa"/>
      <w:tblLook w:val="00A0"/>
    </w:tblPr>
    <w:tblGrid>
      <w:gridCol w:w="9289"/>
      <w:gridCol w:w="2202"/>
    </w:tblGrid>
    <w:tr w:rsidR="007A2B8C" w:rsidRPr="00C55ABC" w:rsidTr="00053AF2">
      <w:trPr>
        <w:trHeight w:val="376"/>
      </w:trPr>
      <w:tc>
        <w:tcPr>
          <w:tcW w:w="4042" w:type="pct"/>
          <w:vAlign w:val="center"/>
        </w:tcPr>
        <w:p w:rsidR="007A2B8C" w:rsidRPr="00C55ABC" w:rsidRDefault="007A2B8C" w:rsidP="009F227C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D25EE3">
            <w:rPr>
              <w:rFonts w:ascii="Verdana" w:hAnsi="Verdana"/>
              <w:color w:val="7F7F7F"/>
              <w:sz w:val="16"/>
              <w:szCs w:val="16"/>
            </w:rPr>
            <w:t xml:space="preserve">listopad </w:t>
          </w:r>
          <w:r w:rsidR="009F227C">
            <w:rPr>
              <w:rFonts w:ascii="Verdana" w:hAnsi="Verdana"/>
              <w:color w:val="7F7F7F"/>
              <w:sz w:val="16"/>
              <w:szCs w:val="16"/>
            </w:rPr>
            <w:t xml:space="preserve"> 2021</w:t>
          </w: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/>
          <w:vAlign w:val="center"/>
        </w:tcPr>
        <w:p w:rsidR="007A2B8C" w:rsidRPr="00C55ABC" w:rsidRDefault="007A2B8C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0A76CD" w:rsidRPr="00C55ABC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C55ABC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0A76CD" w:rsidRPr="00C55ABC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4932BE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0A76CD" w:rsidRPr="00C55ABC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7A2B8C" w:rsidRPr="00053AF2" w:rsidRDefault="007A2B8C" w:rsidP="00053A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C05" w:rsidRDefault="005B1C05" w:rsidP="00463649">
      <w:pPr>
        <w:spacing w:after="0" w:line="240" w:lineRule="auto"/>
      </w:pPr>
      <w:r>
        <w:separator/>
      </w:r>
    </w:p>
  </w:footnote>
  <w:footnote w:type="continuationSeparator" w:id="1">
    <w:p w:rsidR="005B1C05" w:rsidRDefault="005B1C05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9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418"/>
      <w:gridCol w:w="1943"/>
    </w:tblGrid>
    <w:tr w:rsidR="007A2B8C" w:rsidRPr="00C55ABC" w:rsidTr="001A51AE">
      <w:trPr>
        <w:trHeight w:val="451"/>
      </w:trPr>
      <w:tc>
        <w:tcPr>
          <w:tcW w:w="9419" w:type="dxa"/>
        </w:tcPr>
        <w:p w:rsidR="007A2B8C" w:rsidRPr="00C55ABC" w:rsidRDefault="009F227C" w:rsidP="00406AD9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="007A2B8C" w:rsidRPr="00C55ABC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 w:rsidR="00406AD9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="007A2B8C" w:rsidRPr="00C55ABC">
            <w:rPr>
              <w:rFonts w:ascii="Verdana" w:hAnsi="Verdana"/>
              <w:color w:val="7F7F7F"/>
              <w:sz w:val="16"/>
              <w:szCs w:val="16"/>
            </w:rPr>
            <w:t xml:space="preserve"> w Bielsku-Białej. BC</w:t>
          </w:r>
          <w:r w:rsidR="00406AD9">
            <w:rPr>
              <w:rFonts w:ascii="Verdana" w:hAnsi="Verdana"/>
              <w:color w:val="7F7F7F"/>
              <w:sz w:val="16"/>
              <w:szCs w:val="16"/>
            </w:rPr>
            <w:t>E ul. Piastowska 21,</w:t>
          </w:r>
          <w:r w:rsidR="007A2B8C" w:rsidRPr="00C55ABC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43" w:type="dxa"/>
          <w:vAlign w:val="center"/>
        </w:tcPr>
        <w:p w:rsidR="007A2B8C" w:rsidRPr="00C55ABC" w:rsidRDefault="009F227C" w:rsidP="00D25EE3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Oznaczenie sprawy</w:t>
          </w:r>
          <w:r w:rsidR="00AC1966">
            <w:rPr>
              <w:rFonts w:ascii="Verdana" w:hAnsi="Verdana"/>
              <w:color w:val="7F7F7F"/>
              <w:sz w:val="16"/>
              <w:szCs w:val="16"/>
            </w:rPr>
            <w:t>: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</w:t>
          </w:r>
          <w:r w:rsidR="007A2B8C" w:rsidRPr="00C55ABC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406AD9">
            <w:rPr>
              <w:rFonts w:ascii="Verdana" w:hAnsi="Verdana"/>
              <w:color w:val="7F7F7F"/>
              <w:sz w:val="16"/>
              <w:szCs w:val="16"/>
            </w:rPr>
            <w:t>E–</w:t>
          </w:r>
          <w:r w:rsidR="007A2B8C" w:rsidRPr="00C55ABC">
            <w:rPr>
              <w:rFonts w:ascii="Verdana" w:hAnsi="Verdana"/>
              <w:color w:val="7F7F7F"/>
              <w:sz w:val="16"/>
              <w:szCs w:val="16"/>
            </w:rPr>
            <w:t>0717.</w:t>
          </w:r>
          <w:r w:rsidR="004932BE">
            <w:rPr>
              <w:rFonts w:ascii="Verdana" w:hAnsi="Verdana"/>
              <w:color w:val="7F7F7F"/>
              <w:sz w:val="16"/>
              <w:szCs w:val="16"/>
            </w:rPr>
            <w:t>49</w:t>
          </w:r>
          <w:r>
            <w:rPr>
              <w:rFonts w:ascii="Verdana" w:hAnsi="Verdana"/>
              <w:color w:val="7F7F7F"/>
              <w:sz w:val="16"/>
              <w:szCs w:val="16"/>
            </w:rPr>
            <w:t>.2021</w:t>
          </w:r>
        </w:p>
      </w:tc>
    </w:tr>
  </w:tbl>
  <w:p w:rsidR="007A2B8C" w:rsidRPr="00053AF2" w:rsidRDefault="007A2B8C" w:rsidP="00053A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4EAB"/>
    <w:multiLevelType w:val="multilevel"/>
    <w:tmpl w:val="F9E67EF0"/>
    <w:lvl w:ilvl="0">
      <w:start w:val="1"/>
      <w:numFmt w:val="decimal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02902"/>
    <w:rsid w:val="0002455A"/>
    <w:rsid w:val="0004421C"/>
    <w:rsid w:val="00053AF2"/>
    <w:rsid w:val="00061124"/>
    <w:rsid w:val="00077D21"/>
    <w:rsid w:val="000A76CD"/>
    <w:rsid w:val="000B0739"/>
    <w:rsid w:val="000C23D5"/>
    <w:rsid w:val="000D11D5"/>
    <w:rsid w:val="000E27E4"/>
    <w:rsid w:val="000F441B"/>
    <w:rsid w:val="000F4DE5"/>
    <w:rsid w:val="000F71E1"/>
    <w:rsid w:val="00106A12"/>
    <w:rsid w:val="001148B3"/>
    <w:rsid w:val="00114A0F"/>
    <w:rsid w:val="001277A3"/>
    <w:rsid w:val="001405C2"/>
    <w:rsid w:val="00154F5A"/>
    <w:rsid w:val="00156C6A"/>
    <w:rsid w:val="00194CFF"/>
    <w:rsid w:val="00195906"/>
    <w:rsid w:val="001A0F3B"/>
    <w:rsid w:val="001A51AE"/>
    <w:rsid w:val="001A7536"/>
    <w:rsid w:val="001A75A1"/>
    <w:rsid w:val="001B1825"/>
    <w:rsid w:val="001B4594"/>
    <w:rsid w:val="001D531C"/>
    <w:rsid w:val="001E1798"/>
    <w:rsid w:val="001E3563"/>
    <w:rsid w:val="001E3BDA"/>
    <w:rsid w:val="001F4EED"/>
    <w:rsid w:val="00204AB4"/>
    <w:rsid w:val="00214956"/>
    <w:rsid w:val="0022272F"/>
    <w:rsid w:val="00235EA7"/>
    <w:rsid w:val="002476E5"/>
    <w:rsid w:val="002501D9"/>
    <w:rsid w:val="00255C06"/>
    <w:rsid w:val="002739DC"/>
    <w:rsid w:val="00274DB5"/>
    <w:rsid w:val="00281C93"/>
    <w:rsid w:val="00287449"/>
    <w:rsid w:val="00294C7C"/>
    <w:rsid w:val="00294C82"/>
    <w:rsid w:val="002A196D"/>
    <w:rsid w:val="002A4089"/>
    <w:rsid w:val="002B0A48"/>
    <w:rsid w:val="002B6CF5"/>
    <w:rsid w:val="002C1689"/>
    <w:rsid w:val="002E259A"/>
    <w:rsid w:val="002E788E"/>
    <w:rsid w:val="0030729D"/>
    <w:rsid w:val="003101CD"/>
    <w:rsid w:val="0031297D"/>
    <w:rsid w:val="00334193"/>
    <w:rsid w:val="00341BC1"/>
    <w:rsid w:val="00357782"/>
    <w:rsid w:val="0036325E"/>
    <w:rsid w:val="003636E8"/>
    <w:rsid w:val="00376B76"/>
    <w:rsid w:val="0038595B"/>
    <w:rsid w:val="00387A8E"/>
    <w:rsid w:val="00391795"/>
    <w:rsid w:val="003A2EF2"/>
    <w:rsid w:val="003A6332"/>
    <w:rsid w:val="003B61EA"/>
    <w:rsid w:val="003C4CCA"/>
    <w:rsid w:val="003C6288"/>
    <w:rsid w:val="003D4B73"/>
    <w:rsid w:val="003E4EB9"/>
    <w:rsid w:val="00406AD9"/>
    <w:rsid w:val="004076BB"/>
    <w:rsid w:val="00424507"/>
    <w:rsid w:val="004263A4"/>
    <w:rsid w:val="004316E5"/>
    <w:rsid w:val="00436976"/>
    <w:rsid w:val="004510B7"/>
    <w:rsid w:val="0045118B"/>
    <w:rsid w:val="00463649"/>
    <w:rsid w:val="0048156B"/>
    <w:rsid w:val="0049275F"/>
    <w:rsid w:val="004932BE"/>
    <w:rsid w:val="004B30BC"/>
    <w:rsid w:val="004B6825"/>
    <w:rsid w:val="004C587B"/>
    <w:rsid w:val="004C7CC6"/>
    <w:rsid w:val="004F168E"/>
    <w:rsid w:val="004F212F"/>
    <w:rsid w:val="004F4E78"/>
    <w:rsid w:val="0050455A"/>
    <w:rsid w:val="0050549F"/>
    <w:rsid w:val="00510297"/>
    <w:rsid w:val="0053458A"/>
    <w:rsid w:val="005346F0"/>
    <w:rsid w:val="00541F57"/>
    <w:rsid w:val="00555977"/>
    <w:rsid w:val="00567A11"/>
    <w:rsid w:val="005B1C05"/>
    <w:rsid w:val="005B6564"/>
    <w:rsid w:val="005C003F"/>
    <w:rsid w:val="005F28D4"/>
    <w:rsid w:val="005F3F21"/>
    <w:rsid w:val="006006DF"/>
    <w:rsid w:val="00615A08"/>
    <w:rsid w:val="00620564"/>
    <w:rsid w:val="00624B49"/>
    <w:rsid w:val="00630975"/>
    <w:rsid w:val="0064162C"/>
    <w:rsid w:val="00641D6F"/>
    <w:rsid w:val="006507D8"/>
    <w:rsid w:val="00653138"/>
    <w:rsid w:val="00676812"/>
    <w:rsid w:val="00694DE8"/>
    <w:rsid w:val="006962F0"/>
    <w:rsid w:val="006B4442"/>
    <w:rsid w:val="006C5FAF"/>
    <w:rsid w:val="006D0D15"/>
    <w:rsid w:val="006E00C5"/>
    <w:rsid w:val="006E3CDB"/>
    <w:rsid w:val="0070435F"/>
    <w:rsid w:val="00714C15"/>
    <w:rsid w:val="007153EA"/>
    <w:rsid w:val="00726AE3"/>
    <w:rsid w:val="007313DE"/>
    <w:rsid w:val="007567BE"/>
    <w:rsid w:val="00794F6E"/>
    <w:rsid w:val="007A0277"/>
    <w:rsid w:val="007A2B8C"/>
    <w:rsid w:val="007A6244"/>
    <w:rsid w:val="007B0089"/>
    <w:rsid w:val="007B6AD0"/>
    <w:rsid w:val="007C6F9E"/>
    <w:rsid w:val="007C6FFF"/>
    <w:rsid w:val="007D5B27"/>
    <w:rsid w:val="007E1C26"/>
    <w:rsid w:val="00802027"/>
    <w:rsid w:val="00820C34"/>
    <w:rsid w:val="00842491"/>
    <w:rsid w:val="00844D03"/>
    <w:rsid w:val="0085100A"/>
    <w:rsid w:val="008532CF"/>
    <w:rsid w:val="008564DF"/>
    <w:rsid w:val="008635C8"/>
    <w:rsid w:val="008804C7"/>
    <w:rsid w:val="00884941"/>
    <w:rsid w:val="008943A1"/>
    <w:rsid w:val="00894495"/>
    <w:rsid w:val="008962E6"/>
    <w:rsid w:val="008A7A28"/>
    <w:rsid w:val="008B1112"/>
    <w:rsid w:val="008C2902"/>
    <w:rsid w:val="008D4525"/>
    <w:rsid w:val="008E5BDE"/>
    <w:rsid w:val="008F0288"/>
    <w:rsid w:val="008F23E6"/>
    <w:rsid w:val="008F2A63"/>
    <w:rsid w:val="008F7571"/>
    <w:rsid w:val="0090172C"/>
    <w:rsid w:val="00905069"/>
    <w:rsid w:val="00913A6E"/>
    <w:rsid w:val="00937106"/>
    <w:rsid w:val="00954D37"/>
    <w:rsid w:val="00956C1F"/>
    <w:rsid w:val="00995F24"/>
    <w:rsid w:val="00996BE9"/>
    <w:rsid w:val="009A1A16"/>
    <w:rsid w:val="009B2229"/>
    <w:rsid w:val="009B4B3F"/>
    <w:rsid w:val="009F227C"/>
    <w:rsid w:val="00A01438"/>
    <w:rsid w:val="00A04EA2"/>
    <w:rsid w:val="00A13BB7"/>
    <w:rsid w:val="00A2265D"/>
    <w:rsid w:val="00A55D33"/>
    <w:rsid w:val="00A60F8D"/>
    <w:rsid w:val="00A738EB"/>
    <w:rsid w:val="00A9244A"/>
    <w:rsid w:val="00AB343C"/>
    <w:rsid w:val="00AC1966"/>
    <w:rsid w:val="00AD24A7"/>
    <w:rsid w:val="00B12CC8"/>
    <w:rsid w:val="00B12E10"/>
    <w:rsid w:val="00B312EE"/>
    <w:rsid w:val="00B320CF"/>
    <w:rsid w:val="00B467CF"/>
    <w:rsid w:val="00B54784"/>
    <w:rsid w:val="00B56071"/>
    <w:rsid w:val="00B66238"/>
    <w:rsid w:val="00B66B2F"/>
    <w:rsid w:val="00B72FCE"/>
    <w:rsid w:val="00B9057D"/>
    <w:rsid w:val="00B96B9B"/>
    <w:rsid w:val="00BA4DA2"/>
    <w:rsid w:val="00BA74FF"/>
    <w:rsid w:val="00BB4737"/>
    <w:rsid w:val="00BD1D1F"/>
    <w:rsid w:val="00BE174E"/>
    <w:rsid w:val="00BE5B59"/>
    <w:rsid w:val="00BF2EDE"/>
    <w:rsid w:val="00BF4A88"/>
    <w:rsid w:val="00BF76C4"/>
    <w:rsid w:val="00C07920"/>
    <w:rsid w:val="00C2299F"/>
    <w:rsid w:val="00C265E8"/>
    <w:rsid w:val="00C30B64"/>
    <w:rsid w:val="00C559F0"/>
    <w:rsid w:val="00C55ABC"/>
    <w:rsid w:val="00C76558"/>
    <w:rsid w:val="00C824DA"/>
    <w:rsid w:val="00C83314"/>
    <w:rsid w:val="00C93986"/>
    <w:rsid w:val="00CA003D"/>
    <w:rsid w:val="00CA2FB0"/>
    <w:rsid w:val="00CC6722"/>
    <w:rsid w:val="00CE2181"/>
    <w:rsid w:val="00D02FEE"/>
    <w:rsid w:val="00D070B8"/>
    <w:rsid w:val="00D14A48"/>
    <w:rsid w:val="00D16E27"/>
    <w:rsid w:val="00D25EE3"/>
    <w:rsid w:val="00D40AAF"/>
    <w:rsid w:val="00D6544E"/>
    <w:rsid w:val="00D67BF2"/>
    <w:rsid w:val="00D67CF7"/>
    <w:rsid w:val="00D70328"/>
    <w:rsid w:val="00D71042"/>
    <w:rsid w:val="00D86470"/>
    <w:rsid w:val="00D93D10"/>
    <w:rsid w:val="00DB547A"/>
    <w:rsid w:val="00DC3884"/>
    <w:rsid w:val="00DD35F4"/>
    <w:rsid w:val="00DE15C8"/>
    <w:rsid w:val="00DF5451"/>
    <w:rsid w:val="00E07BAB"/>
    <w:rsid w:val="00E30159"/>
    <w:rsid w:val="00E44210"/>
    <w:rsid w:val="00E617FF"/>
    <w:rsid w:val="00E63113"/>
    <w:rsid w:val="00EB70AE"/>
    <w:rsid w:val="00EC725B"/>
    <w:rsid w:val="00ED7DE3"/>
    <w:rsid w:val="00EF0444"/>
    <w:rsid w:val="00EF5453"/>
    <w:rsid w:val="00F034ED"/>
    <w:rsid w:val="00F058AB"/>
    <w:rsid w:val="00F1041A"/>
    <w:rsid w:val="00F12529"/>
    <w:rsid w:val="00F23993"/>
    <w:rsid w:val="00F30F21"/>
    <w:rsid w:val="00F3766B"/>
    <w:rsid w:val="00F55AB5"/>
    <w:rsid w:val="00F65866"/>
    <w:rsid w:val="00F72250"/>
    <w:rsid w:val="00F753EC"/>
    <w:rsid w:val="00F77EED"/>
    <w:rsid w:val="00F851B6"/>
    <w:rsid w:val="00F940E7"/>
    <w:rsid w:val="00FA2F40"/>
    <w:rsid w:val="00FA3069"/>
    <w:rsid w:val="00FB3F77"/>
    <w:rsid w:val="00FB6C28"/>
    <w:rsid w:val="00FC23F9"/>
    <w:rsid w:val="00FD31E7"/>
    <w:rsid w:val="00FD762D"/>
    <w:rsid w:val="00FE0BC5"/>
    <w:rsid w:val="00FE4D46"/>
    <w:rsid w:val="00FF534E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5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061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202</Words>
  <Characters>1212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  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81</cp:revision>
  <cp:lastPrinted>2021-11-23T08:59:00Z</cp:lastPrinted>
  <dcterms:created xsi:type="dcterms:W3CDTF">2014-06-27T09:22:00Z</dcterms:created>
  <dcterms:modified xsi:type="dcterms:W3CDTF">2021-11-23T11:15:00Z</dcterms:modified>
</cp:coreProperties>
</file>